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E8F9" w14:textId="5BBB8F82" w:rsidR="002F2FE4" w:rsidRPr="00EA5845" w:rsidRDefault="002F2FE4" w:rsidP="006A0001">
      <w:pPr>
        <w:pStyle w:val="Heading1"/>
        <w:spacing w:before="120"/>
        <w:jc w:val="center"/>
        <w:rPr>
          <w:sz w:val="40"/>
          <w:szCs w:val="40"/>
        </w:rPr>
      </w:pPr>
      <w:r w:rsidRPr="00EA5845">
        <w:rPr>
          <w:sz w:val="40"/>
          <w:szCs w:val="40"/>
        </w:rPr>
        <w:t>Voucher</w:t>
      </w:r>
      <w:r w:rsidR="00C937BD">
        <w:rPr>
          <w:sz w:val="40"/>
          <w:szCs w:val="40"/>
        </w:rPr>
        <w:t>S</w:t>
      </w:r>
      <w:r w:rsidR="00C65001">
        <w:rPr>
          <w:sz w:val="40"/>
          <w:szCs w:val="40"/>
        </w:rPr>
        <w:t>5</w:t>
      </w:r>
      <w:r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Pr="00EA5845">
        <w:rPr>
          <w:sz w:val="40"/>
          <w:szCs w:val="40"/>
        </w:rPr>
        <w:t>schema document</w:t>
      </w:r>
    </w:p>
    <w:p w14:paraId="670965EE" w14:textId="63AA9E38" w:rsidR="002F2FE4" w:rsidRPr="002F2FE4" w:rsidRDefault="002F2FE4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 w:rsidR="00C65001">
        <w:rPr>
          <w:rFonts w:eastAsia="Times New Roman"/>
        </w:rPr>
        <w:t>5</w:t>
      </w:r>
      <w:r>
        <w:rPr>
          <w:rFonts w:eastAsia="Times New Roman"/>
        </w:rPr>
        <w:t>/download</w:t>
      </w:r>
    </w:p>
    <w:p w14:paraId="6E98549E" w14:textId="717F0EA4" w:rsidR="002F2FE4" w:rsidRDefault="005D3465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</w:t>
      </w:r>
      <w:r w:rsidR="00C65001">
        <w:rPr>
          <w:rFonts w:ascii="Courier New" w:eastAsia="Times New Roman" w:hAnsi="Courier New" w:cs="Courier New"/>
          <w:color w:val="000000"/>
        </w:rPr>
        <w:t>5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680EA3" w:rsidRPr="00680EA3" w14:paraId="05B91830" w14:textId="77777777" w:rsidTr="00680EA3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F32696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1C25A0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DC62DC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C975CE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14:paraId="18205441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E18D55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F7C092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395AB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17D4A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44C7CD1B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4D0952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CheckTotalAmount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6B621C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9FA569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9993CB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4E465144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45009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CheckTotalItems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F5131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AC289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35AD4D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20052ECF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A885ED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CheckTrusteeCity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26C857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E0732C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AF0FFC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55FF68F8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E18322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CheckTrusteeID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07137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B417DC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042B56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125E945B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ACD0F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CheckTrusteeName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497F8F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AF52E3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BA250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0CBFCB82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6E30DD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CheckTrusteeState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5564E8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0CCADB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CF24B4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14:paraId="34EF03F5" w14:textId="77777777" w:rsidR="00680EA3" w:rsidRDefault="00680EA3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50779DA7" w14:textId="77777777"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14:paraId="17E7ECBB" w14:textId="32EECCFF"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 w:rsidR="005D3465">
        <w:rPr>
          <w:rFonts w:ascii="Courier New" w:eastAsia="Times New Roman" w:hAnsi="Courier New" w:cs="Courier New"/>
          <w:color w:val="000000"/>
        </w:rPr>
        <w:t>Payment</w:t>
      </w:r>
      <w:r w:rsidR="00C65001">
        <w:rPr>
          <w:rFonts w:ascii="Courier New" w:eastAsia="Times New Roman" w:hAnsi="Courier New" w:cs="Courier New"/>
          <w:color w:val="000000"/>
        </w:rPr>
        <w:t>5</w:t>
      </w:r>
    </w:p>
    <w:p w14:paraId="37718C57" w14:textId="77777777" w:rsidR="00DF58E7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708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417"/>
        <w:gridCol w:w="1571"/>
      </w:tblGrid>
      <w:tr w:rsidR="00407022" w:rsidRPr="00680EA3" w14:paraId="7EA812B1" w14:textId="77777777" w:rsidTr="00343378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6127448" w14:textId="6A09B8D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D03D089" w14:textId="3DA991B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6640491" w14:textId="18EBA93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60FFEA1" w14:textId="4662D19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407022" w:rsidRPr="00680EA3" w14:paraId="037C58F4" w14:textId="77777777" w:rsidTr="00407022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16F3" w14:textId="0FC18513" w:rsidR="00407022" w:rsidRPr="00A01611" w:rsidRDefault="00407022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82761">
              <w:rPr>
                <w:rFonts w:ascii="Courier New" w:eastAsia="Times New Roman" w:hAnsi="Courier New" w:cs="Courier New"/>
                <w:color w:val="000000"/>
              </w:rPr>
              <w:t>ACH_Flag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2B7D" w14:textId="2632833A" w:rsidR="00407022" w:rsidRPr="00C82761" w:rsidRDefault="00407022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82761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31A0" w14:textId="27077A0A" w:rsidR="00407022" w:rsidRPr="00C82761" w:rsidRDefault="00407022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82761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B172" w14:textId="3BB389B9" w:rsidR="00407022" w:rsidRPr="00C82761" w:rsidRDefault="00407022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82761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7102108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6D49E7" w14:textId="70CF5F8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FB904C5" w14:textId="5E8FD12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7F9024F" w14:textId="4E5861D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6DA7D92" w14:textId="2FAD912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66679DD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D00553" w14:textId="30A6532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7691DB1" w14:textId="77D175D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6A4CF4A" w14:textId="39A244B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B1285F" w14:textId="213326A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07495EE4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45DD359" w14:textId="425FA0E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E81E2C9" w14:textId="69AC808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7E6109D" w14:textId="19CBA73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18177A" w14:textId="34DBB41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4DCB59C2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CA13D1" w14:textId="6B98A38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766FB3C" w14:textId="59C675B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4C1237C" w14:textId="2D9DE6B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07B1B19" w14:textId="1DA7AA2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5DE5152C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D3F52DA" w14:textId="4438820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CheckDate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15A33D6" w14:textId="46E1F04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C836CE4" w14:textId="64CCDA6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F519A2" w14:textId="21E32A69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4FED3879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6A111A" w14:textId="22DED03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ClaimAmount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1EDD4C" w14:textId="58E5BDA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31C980F" w14:textId="00AA291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023D0E" w14:textId="1AF7BE7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64A86EC4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9C537F" w14:textId="2D51890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8F07C8">
              <w:rPr>
                <w:rFonts w:ascii="Courier New" w:eastAsia="Times New Roman" w:hAnsi="Courier New" w:cs="Courier New"/>
                <w:color w:val="000000"/>
              </w:rPr>
              <w:t>ClaimDescription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3C0B4D" w14:textId="2C03D689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8A4C7C" w14:textId="2A4A0BF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0A4FDC6" w14:textId="75B8E74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0D892D76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AE4D3D" w14:textId="518DF60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8F07C8">
              <w:rPr>
                <w:rFonts w:ascii="Courier New" w:eastAsia="Times New Roman" w:hAnsi="Courier New" w:cs="Courier New"/>
                <w:color w:val="000000"/>
              </w:rPr>
              <w:t>ClaimInterestDue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5D5F68D" w14:textId="4E257C8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C604D72" w14:textId="7777777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880088" w14:textId="0F275A8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673BFB8B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A1C95A" w14:textId="73C7CC5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8F07C8">
              <w:rPr>
                <w:rFonts w:ascii="Courier New" w:eastAsia="Times New Roman" w:hAnsi="Courier New" w:cs="Courier New"/>
                <w:color w:val="000000"/>
              </w:rPr>
              <w:t>ClaimInterestPaid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B67874" w14:textId="52F64E3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37F686" w14:textId="7777777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FF93A3D" w14:textId="4E245C1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3A1BE3EB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2DE4FB" w14:textId="63EDC7B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8F07C8">
              <w:rPr>
                <w:rFonts w:ascii="Courier New" w:eastAsia="Times New Roman" w:hAnsi="Courier New" w:cs="Courier New"/>
                <w:color w:val="000000"/>
              </w:rPr>
              <w:t>ClaimInterestRate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B630BA" w14:textId="34132D1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DECIMAL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278043F" w14:textId="7777777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47C9F8" w14:textId="5EB4B57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44989182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038A62" w14:textId="55A3BE8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E0B901" w14:textId="05D1F2E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5262851" w14:textId="62604CE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E573CE" w14:textId="2374051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66991F23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1302D1" w14:textId="34F48A9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8F07C8">
              <w:rPr>
                <w:rFonts w:ascii="Courier New" w:eastAsia="Times New Roman" w:hAnsi="Courier New" w:cs="Courier New"/>
                <w:color w:val="000000"/>
              </w:rPr>
              <w:t>ClaimMonthlyPayment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05FD68D" w14:textId="24759C0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7B6DC21" w14:textId="7777777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27B009" w14:textId="4EEF4B8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4AC62BE3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4C61B3" w14:textId="4D30459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C4CDDA7" w14:textId="4FEB894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E03067" w14:textId="19FD47B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2ADA600" w14:textId="24B463A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0CC4D800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8E6DCC" w14:textId="375F343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8F07C8">
              <w:rPr>
                <w:rFonts w:ascii="Courier New" w:eastAsia="Times New Roman" w:hAnsi="Courier New" w:cs="Courier New"/>
                <w:color w:val="000000"/>
              </w:rPr>
              <w:t>ClaimPrincipleDue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616E5C8" w14:textId="5A63E1B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779E5C0" w14:textId="7777777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A6FC426" w14:textId="44D66C3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19C45123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9F2494" w14:textId="7101574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8F07C8">
              <w:rPr>
                <w:rFonts w:ascii="Courier New" w:eastAsia="Times New Roman" w:hAnsi="Courier New" w:cs="Courier New"/>
                <w:color w:val="000000"/>
              </w:rPr>
              <w:t>ClaimPrincipleOwed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24B44E4" w14:textId="5B7F64C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9EB3E0" w14:textId="7777777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675211" w14:textId="414A7339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7286DD5A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6961F7" w14:textId="6033236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8F07C8">
              <w:rPr>
                <w:rFonts w:ascii="Courier New" w:eastAsia="Times New Roman" w:hAnsi="Courier New" w:cs="Courier New"/>
                <w:color w:val="000000"/>
              </w:rPr>
              <w:t>ClaimPrinciplePaid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4E007B0" w14:textId="24E119A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193C54E" w14:textId="7777777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04F70F" w14:textId="6AA103B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3802C565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E6BCE8" w14:textId="3E184F3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8F07C8">
              <w:rPr>
                <w:rFonts w:ascii="Courier New" w:eastAsia="Times New Roman" w:hAnsi="Courier New" w:cs="Courier New"/>
                <w:color w:val="000000"/>
              </w:rPr>
              <w:t>ClaimScheduledAmount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0E9E9D2" w14:textId="45A47CC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8BBF973" w14:textId="7777777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E5D9AA8" w14:textId="525398D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630492BA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5B8D87" w14:textId="6C1A381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ClaimTag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C516C15" w14:textId="44E6534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AAC14A7" w14:textId="53156F9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A13F42" w14:textId="7866881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2B33016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7DDBE9" w14:textId="107F8F7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ClaimTagClaimIdentifier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6A5A88" w14:textId="08B03349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1FC190" w14:textId="6AAC239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5186F5" w14:textId="68DDB71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7792468D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486F9E" w14:textId="1CC69EE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ClaimTagPaymentType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EEE002" w14:textId="0ACB468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147DDF" w14:textId="335CB85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02DC95B" w14:textId="0719275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549447F7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A98CA8" w14:textId="6B071BD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085CD71" w14:textId="0AC485F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8273BAC" w14:textId="305318E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429043C" w14:textId="7EEE87F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0268E07F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799A439" w14:textId="1FE3F8B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ClaimTypeCode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C3E0236" w14:textId="07C9251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E7B3D9" w14:textId="4AA0244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0EB6AB2" w14:textId="7C9C20C9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6EDE8B92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791399" w14:textId="0CA2C84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ClassType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BF1958D" w14:textId="5BEA8FB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E02F8D7" w14:textId="5098D26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11044A" w14:textId="11CC684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6BB04F26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9D4BDC" w14:textId="69C826E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ClassTypeCode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F741F73" w14:textId="3E88787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E7412B" w14:textId="1481D78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6BBBF8E" w14:textId="54352FC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4F6517B6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5D95738" w14:textId="1776BCD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DF3E745" w14:textId="4136310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0FC196E" w14:textId="5703E5F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688939" w14:textId="4B99D0F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10E271C6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4B904F" w14:textId="66F2F30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CreditorName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1EC15D2" w14:textId="1161C56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90DDB27" w14:textId="6EDE0DC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39D340C" w14:textId="57C3689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0C0426B9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A33825C" w14:textId="7E8FD52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1CDD91" w14:textId="6EF0F56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6CA47F" w14:textId="2D03987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EF650B" w14:textId="7DFD90B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6AA10AC0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64E44E0" w14:textId="03A54A6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3B50BA8" w14:textId="7724BC9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38D1468" w14:textId="5764D9C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54B498" w14:textId="5302B1B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11B284C9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26584B" w14:textId="29692D0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D160858" w14:textId="42F0193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14ADC4E" w14:textId="1004200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FF268FC" w14:textId="094CBC1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5AE3C1B0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9CC29A" w14:textId="5FD80C7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0E24E8A" w14:textId="7E62990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EBA747" w14:textId="2795880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7D0989" w14:textId="2E90FA6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52B9871E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8A739F" w14:textId="0AE3AE5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082902C" w14:textId="5BA426C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BE1DA1A" w14:textId="4370A51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278E36C" w14:textId="537951E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229C0BCD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2815E6B" w14:textId="70488EE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100484" w14:textId="2A9FB27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8A0709" w14:textId="4B8DC0F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F3C97E6" w14:textId="18309FB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646D8A34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77D889E" w14:textId="1C6D17F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EF0ABD" w14:textId="203D0D5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7BB95F" w14:textId="6135755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B833AA5" w14:textId="5AE3169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3F8D2197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95BEAEB" w14:textId="54E6A17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Interest_AMT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502724" w14:textId="2ECCCFF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BFA6DE4" w14:textId="0253BF2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1568731" w14:textId="61D9156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EEC0F8E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4E7FF0" w14:textId="60161EC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28EEB1B" w14:textId="4BA6ADE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DE719A" w14:textId="546A3DF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B91875" w14:textId="0AD7749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379355F2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1D8644" w14:textId="06A15CA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4B4A3B6" w14:textId="776BBC7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0F9621F" w14:textId="7B2B217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361367" w14:textId="40AF971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07022" w:rsidRPr="00680EA3" w14:paraId="37D9900C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550499" w14:textId="2B44248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A9E39B3" w14:textId="7038FF7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1852E1" w14:textId="55AE591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7306D30" w14:textId="1C9BC85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39E49DFF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77EC62" w14:textId="1F62031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B44525" w14:textId="0E1DF78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5CD523E" w14:textId="2EAEC6C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0D8D809" w14:textId="020C58A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4EDA112B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8E197B" w14:textId="2EB18D0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lastRenderedPageBreak/>
              <w:t>Payee_City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0742EFD" w14:textId="6C7D272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43B9FAA" w14:textId="1853140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E690B0E" w14:textId="4635025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7573F566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D18CD8" w14:textId="7AA70E8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Payee_Name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814F55C" w14:textId="75E646B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715C1C9" w14:textId="1E3387F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8B7FD0E" w14:textId="39F3CC19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73E681E6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9A38CC" w14:textId="58E9ABD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Payee_State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81D5EE" w14:textId="1772C30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6F8F3FC" w14:textId="28B1C96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7B4F34B" w14:textId="47883BA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06D495FD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1245EB" w14:textId="50662BB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Payee_ZipCode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11141D4" w14:textId="7AA823C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174CCA" w14:textId="1F72A09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EE9B514" w14:textId="0B881D1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5CBEF404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8AB698" w14:textId="7FD00F4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88BBB15" w14:textId="6BE8266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951AFA" w14:textId="441571F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A38B686" w14:textId="05C1EE0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5432C1BA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A42648" w14:textId="7BD4EEC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Post_DT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85D500D" w14:textId="32D88A7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D4EFE5" w14:textId="384549D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03F09F" w14:textId="552F20B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F42FB61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3EDEBA" w14:textId="0C07C5C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Principal_AMT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8F35D77" w14:textId="213A67D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55542E" w14:textId="58AD633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8B3A29" w14:textId="0EC407D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60AC06B7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B292D4" w14:textId="116E0BF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Transaction_Status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B799A5" w14:textId="45CEC1E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68E257D" w14:textId="27F272D9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640D804" w14:textId="1B2CA8D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177D8533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8A7E96" w14:textId="1B55971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UCI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6270DBE" w14:textId="3D934C6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3471647" w14:textId="56E660C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92E7CFB" w14:textId="5F1BCB4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10703DD9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6BAB1A" w14:textId="4852F90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CreditorAddressLine1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8FD96A" w14:textId="32275F6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F949098" w14:textId="2B83A33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7C164D" w14:textId="7418988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1A431B8C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017850" w14:textId="6E9FFA9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CreditorAddressLine2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C71692B" w14:textId="0A5E19D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5DC7F86" w14:textId="5712785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714F68C" w14:textId="7A9E972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0C0896A2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8496AA" w14:textId="3119002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CreditorCity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894B234" w14:textId="27274A9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854272" w14:textId="2965FAD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52C2D1" w14:textId="4855F95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9A0905C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0877C00" w14:textId="254AEDD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CreditorState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ACD9DA" w14:textId="4692771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2E4F79" w14:textId="7BF08DF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AB8F2E" w14:textId="5683354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1B6418FD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CED930" w14:textId="02A03BC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CreditorZipCode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D6ED005" w14:textId="5821868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2F1187" w14:textId="1933997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BC04D58" w14:textId="6B93CE6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5F92C651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1F6AAA" w14:textId="2061897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CredidtorPhone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24BE3E8" w14:textId="58E3DB2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473278D" w14:textId="385BF64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C1381F" w14:textId="3B03228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275A509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CEEF17" w14:textId="0251A6F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Trustee_Claim_Type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9B6FAC7" w14:textId="117EEB2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BF91B1" w14:textId="4D0F40E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44EE45" w14:textId="5D3AE98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728D511F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6490730" w14:textId="381E2F5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Mortgage_Address1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A589C4" w14:textId="790C19F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A2E911" w14:textId="604DEDE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255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D3E1E2" w14:textId="28ABAB0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4A0F46D7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26E110B" w14:textId="5CCD00A9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Mortgage_Address2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90935C" w14:textId="3F9F3A6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C720B63" w14:textId="5A9111B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305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E2B9C12" w14:textId="0A6129BE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2E0D3C0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1D79F3" w14:textId="4C8B217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Mortgage_City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0DC42EE" w14:textId="108F71A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0094A1" w14:textId="6A06E515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52BB1C" w14:textId="258F4E4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0DB397CF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6283788" w14:textId="05BB49C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Mortgage_State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E71A85" w14:textId="7D0AD39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FF1506A" w14:textId="23639EA6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7A69BCB" w14:textId="3FC9FDA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ADEC8CC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D3AA9A" w14:textId="4315B89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Mortgage_ZipCode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C44BDF1" w14:textId="3357D538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437CB3F" w14:textId="4B9BA70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B7D241A" w14:textId="2D64722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3D8094AF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C9FB4C" w14:textId="017CAA4D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MortgageLink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2BA6D7F" w14:textId="269DF4C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0787A4" w14:textId="14C582D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CEB64A4" w14:textId="78385431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6D991EC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D4E4C1" w14:textId="2402D03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MortgageDescription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587828" w14:textId="1AFA287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0691A3" w14:textId="09EE50D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A0E04C4" w14:textId="169F2CA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37DA5FCD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BFBF7D" w14:textId="737FF9F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D0B4B">
              <w:rPr>
                <w:rFonts w:ascii="Courier New" w:hAnsi="Courier New" w:cs="Courier New"/>
                <w:color w:val="000000"/>
              </w:rPr>
              <w:t>MortgagePayment_DT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E21CD17" w14:textId="0FA69FDB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DATE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1C5CB6A" w14:textId="064F3D8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C197641" w14:textId="28F8E50C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0E425970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99FA30" w14:textId="6F77D83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NoCheck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11FDE8C" w14:textId="63AFCF6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EA99C45" w14:textId="6C8913AA" w:rsidR="00407022" w:rsidRPr="00680EA3" w:rsidRDefault="000257DF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DCBCC2" w14:textId="6AB3F562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1143F003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6DD403" w14:textId="14D9AA70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No_Check_Indicator_Description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6B4503" w14:textId="7D6C4B7F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04380B2" w14:textId="41D4BCA3" w:rsidR="00407022" w:rsidRPr="00680EA3" w:rsidRDefault="000257DF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AD0921" w14:textId="3E994BE9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29232A24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5B5F54" w14:textId="1A01FE6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</w:rPr>
              <w:t>Continuing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A651B38" w14:textId="59890683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D1F702" w14:textId="19559262" w:rsidR="00407022" w:rsidRPr="00680EA3" w:rsidRDefault="000257DF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FDBC07" w14:textId="78CBB4A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07022" w:rsidRPr="00680EA3" w14:paraId="0438BC96" w14:textId="77777777" w:rsidTr="00343378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21A73F" w14:textId="3626D5D7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Continuing_Indicator_Description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19D3DC" w14:textId="46C314DA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E16CB3" w14:textId="048E9FDB" w:rsidR="00407022" w:rsidRPr="00680EA3" w:rsidRDefault="000257DF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3D756" w14:textId="6C1D57E4" w:rsidR="00407022" w:rsidRPr="00680EA3" w:rsidRDefault="00407022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0257DF" w:rsidRPr="00680EA3" w14:paraId="6D5781C8" w14:textId="77777777" w:rsidTr="001A3D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A77EC4" w14:textId="69D7664B" w:rsidR="000257DF" w:rsidRPr="00680EA3" w:rsidRDefault="000257DF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7B6E87E" w14:textId="38A33FE8" w:rsidR="000257DF" w:rsidRPr="00680EA3" w:rsidRDefault="000257DF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F01E199" w14:textId="2B3202D4" w:rsidR="000257DF" w:rsidRPr="00680EA3" w:rsidRDefault="000257DF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6386A6B" w14:textId="509CD206" w:rsidR="000257DF" w:rsidRPr="00680EA3" w:rsidRDefault="000257DF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</w:tbl>
    <w:p w14:paraId="32F8B73F" w14:textId="77777777" w:rsidR="002F2FE4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</w:p>
    <w:p w14:paraId="0A9AAA28" w14:textId="77777777" w:rsidR="00EA5845" w:rsidRPr="002F2FE4" w:rsidRDefault="00EA5845" w:rsidP="0083785A">
      <w:pPr>
        <w:rPr>
          <w:rFonts w:ascii="Courier New" w:eastAsia="Times New Roman" w:hAnsi="Courier New" w:cs="Courier New"/>
          <w:color w:val="000000"/>
        </w:rPr>
      </w:pPr>
    </w:p>
    <w:p w14:paraId="6A7E71D5" w14:textId="0E6B3E67" w:rsidR="00EA5845" w:rsidRPr="002F2FE4" w:rsidRDefault="00EA5845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 w:rsidR="00C65001">
        <w:rPr>
          <w:rFonts w:eastAsia="Times New Roman"/>
        </w:rPr>
        <w:t>5</w:t>
      </w:r>
      <w:r>
        <w:rPr>
          <w:rFonts w:eastAsia="Times New Roman"/>
        </w:rPr>
        <w:t>/pORTFOLIOvOUCHER</w:t>
      </w:r>
    </w:p>
    <w:p w14:paraId="0FE1E627" w14:textId="62420CCD" w:rsidR="006A0001" w:rsidRDefault="005D3465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</w:t>
      </w:r>
      <w:r w:rsidR="00C65001">
        <w:rPr>
          <w:rFonts w:ascii="Courier New" w:eastAsia="Times New Roman" w:hAnsi="Courier New" w:cs="Courier New"/>
          <w:color w:val="000000"/>
        </w:rPr>
        <w:t>5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5132EB" w:rsidRPr="00680EA3" w14:paraId="3C1E37F6" w14:textId="77777777" w:rsidTr="00CE33CF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471D9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47F9C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456CA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653E9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32EB" w:rsidRPr="00680EA3" w14:paraId="2BF4FB39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55B8CC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F618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6E000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03703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7D1B4B9A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67C5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CheckTotalAmount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EC1B9F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EC87B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E5E7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2FD9E4A9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30589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CheckTotalItems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4810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715B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296A2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4E4CCEF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25EB5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CheckTrusteeCity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2D23C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808EA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AA69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2475427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96D8E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CheckTrusteeID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0ABA0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E8DC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E20E31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2F650BF3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743ACD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CheckTrusteeName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0B42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0AE773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DE69D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54770214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8826D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CheckTrusteeState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7F85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E74A7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9DDEBE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14:paraId="7497A5AF" w14:textId="77777777" w:rsidR="006A0001" w:rsidRDefault="005132EB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ab/>
      </w:r>
    </w:p>
    <w:p w14:paraId="78BC2468" w14:textId="77777777" w:rsidR="006A0001" w:rsidRPr="002F2FE4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14:paraId="64CD911B" w14:textId="51C2BD08" w:rsidR="006A0001" w:rsidRPr="002F2FE4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 w:rsidR="005D3465">
        <w:rPr>
          <w:rFonts w:ascii="Courier New" w:eastAsia="Times New Roman" w:hAnsi="Courier New" w:cs="Courier New"/>
          <w:color w:val="000000"/>
        </w:rPr>
        <w:t>Payment</w:t>
      </w:r>
      <w:r w:rsidR="00C65001">
        <w:rPr>
          <w:rFonts w:ascii="Courier New" w:eastAsia="Times New Roman" w:hAnsi="Courier New" w:cs="Courier New"/>
          <w:color w:val="000000"/>
        </w:rPr>
        <w:t>5</w:t>
      </w:r>
    </w:p>
    <w:p w14:paraId="3D44A53B" w14:textId="77777777" w:rsidR="006A0001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571"/>
      </w:tblGrid>
      <w:tr w:rsidR="005132EB" w:rsidRPr="00680EA3" w14:paraId="676E718E" w14:textId="77777777" w:rsidTr="00EA0067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839BE8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00D41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D57B2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E175B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32EB" w:rsidRPr="00680EA3" w14:paraId="13AB7F5B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0740A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75DD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7FCE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DD6D0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5B42CF6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417E2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92866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3BC3AA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CE0FD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25BF616B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1C491D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DA01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62B7C5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0C34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CA9C40B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090064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0D0D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38EA7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881566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DD501D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7D2B99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CheckDate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A27407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EE0977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9200E6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49894A5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B3B9E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ClaimAmount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0440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6EFB0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18C8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57B93467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8B5EF9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758E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AAD66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F045F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13794A46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1C304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74097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C5B7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DF5BE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6859709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23278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ClaimTag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AF9C6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0F6CF6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D401E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308CF6B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40B50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ClaimTagClaimIdentifier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6ECB6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7D144A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8042BD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6EB5F251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E0E0A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lastRenderedPageBreak/>
              <w:t>ClaimTagPaymentType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186CA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C56E3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6DFDFF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0484E17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1E0B4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A48F2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154AA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DE919B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5C1951D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C988BC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ClaimTypeCode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8F889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7B8B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F6E0C3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12706F1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64787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ClassType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2E162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D3031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E7522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EF1094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1D795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ClassTypeCode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986B5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5B888F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928B27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04F072F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FE6FF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94764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4B52D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373DE9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5165145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2D3738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CreditorName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5032F78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641085B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EA44F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16A800E9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C95E0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96DB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62D547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9CEFC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6C2497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37AD08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F5E332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9E67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AAE28F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1F35D37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81E16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F7137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B2EED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8248F6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16757CE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FD7A3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46FDA8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DCFC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99C709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D62166D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5CBE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AC9E9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4D8EE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011A7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AF3083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03168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835AEF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4574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D4C0BD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8BB9AE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8F4C5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6FC8EC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7BC521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629B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4FD4F7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31D9E5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Interest_AMT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810174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1A21F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5572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2EF737A4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EF322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2223D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5A35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7BE9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886DFF7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E5C6D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CCB73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E5960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7BD52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48BF2C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4AACD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D6ABF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8F40F3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B828C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42E0D4D6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EC8AF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9B00B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6BDA6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56755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7F88B234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51F919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Payee_City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CE086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2431F9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9E1B43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1FDE890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295F1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Payee_Name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0D17C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E178B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E19359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4DDDB34B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3AFD1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Payee_State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C8D1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8D592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16CF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78BA19E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4183D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Payee_ZipCode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2CDC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C26AD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49236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26E7C86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7F94AC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74C5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8BF35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8C3C0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4EE8E839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0454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Post_DT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D91A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A6322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9B53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3D26B2D7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21C13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Principal_AMT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FEA4D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068C9E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D724D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5CFF283F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A7A4C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0EA3">
              <w:rPr>
                <w:rFonts w:ascii="Courier New" w:eastAsia="Times New Roman" w:hAnsi="Courier New" w:cs="Courier New"/>
                <w:color w:val="000000"/>
              </w:rPr>
              <w:t>Transaction_Status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69CC8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D8F7AB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A228AB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1776B538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B7EA1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UCI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9CD2E6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360C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B5688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28E21D6B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2DA18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CreditorAddressLine1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459FC4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0EDBE6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16DB27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3A2D774C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8F58D5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CreditorAddressLine2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F9761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6F4053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039310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1E551EA2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467812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CreditorCity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94619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82F4CA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F5BCB3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6DA1FE34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84ED37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CreditorState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D31F3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C1D805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9201D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732BD63D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A212E3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CreditorZipCode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BB945D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377E0A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B1FB2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5DBD156A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C6D58C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CredidtorPhone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FB5193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535AB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989C9D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589F2BCA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B704E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Trustee_Claim_Type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0304A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893316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9D9A4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32F08236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FBB99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Mortgage_Address1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CC6E9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78287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7637D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5B05C6CA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01640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Mortgage_Address2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227DC7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FFDAF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F3D381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178CFA44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A825CD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Mortgage_City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EEAF5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48AFC4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8BC839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51D79D71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69C817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Mortgage_State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2DD579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6368DC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A9AF6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12985EA2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FDC3B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Mortgage_ZipCode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7097A6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76C1CD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F5B11C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6EC42AC3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3300F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MortgageLink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07AD08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85CFDE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8447D2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0CA44AFE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A97532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MortgageDescription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1F0D4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80E3FD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B714C2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3B1B36B0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DDB70F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CD0B4B">
              <w:rPr>
                <w:rFonts w:ascii="Courier New" w:eastAsia="Times New Roman" w:hAnsi="Courier New" w:cs="Courier New"/>
                <w:color w:val="000000"/>
              </w:rPr>
              <w:t>MortgagePayment_DT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48A8B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03FD5F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BD731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EA0067" w:rsidRPr="00CD0B4B" w14:paraId="15B65FC8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20D0EE" w14:textId="77777777" w:rsidR="00EA0067" w:rsidRPr="00EA0067" w:rsidRDefault="00EA0067" w:rsidP="003524EC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EA0067">
              <w:rPr>
                <w:rFonts w:ascii="Courier New" w:eastAsia="Times New Roman" w:hAnsi="Courier New" w:cs="Courier New"/>
                <w:color w:val="000000"/>
              </w:rPr>
              <w:t>NoCheck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FC10DA" w14:textId="77777777" w:rsidR="00EA0067" w:rsidRPr="00EA0067" w:rsidRDefault="00EA0067" w:rsidP="003524E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067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1F6599" w14:textId="77777777" w:rsidR="00EA0067" w:rsidRPr="00EA0067" w:rsidRDefault="00EA0067" w:rsidP="003524E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94F5D" w14:textId="77777777" w:rsidR="00EA0067" w:rsidRPr="00CD0B4B" w:rsidRDefault="00EA0067" w:rsidP="003524E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EA0067" w:rsidRPr="00CD0B4B" w14:paraId="6DC83626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852997" w14:textId="77777777" w:rsidR="00EA0067" w:rsidRPr="00EA0067" w:rsidRDefault="00EA0067" w:rsidP="003524EC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EA0067">
              <w:rPr>
                <w:rFonts w:ascii="Courier New" w:eastAsia="Times New Roman" w:hAnsi="Courier New" w:cs="Courier New"/>
                <w:color w:val="000000"/>
              </w:rPr>
              <w:t>No_Check_Indicator_Description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94698" w14:textId="77777777" w:rsidR="00EA0067" w:rsidRPr="00EA0067" w:rsidRDefault="00EA0067" w:rsidP="003524E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067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60CAA" w14:textId="77777777" w:rsidR="00EA0067" w:rsidRPr="00EA0067" w:rsidRDefault="00EA0067" w:rsidP="003524E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08843" w14:textId="77777777" w:rsidR="00EA0067" w:rsidRPr="00CD0B4B" w:rsidRDefault="00EA0067" w:rsidP="003524E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EA0067" w:rsidRPr="00CD0B4B" w14:paraId="67952CD6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23868" w14:textId="77777777" w:rsidR="00EA0067" w:rsidRPr="00EA0067" w:rsidRDefault="00EA0067" w:rsidP="003524EC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EA0067">
              <w:rPr>
                <w:rFonts w:ascii="Courier New" w:eastAsia="Times New Roman" w:hAnsi="Courier New" w:cs="Courier New"/>
                <w:color w:val="000000"/>
              </w:rPr>
              <w:t>Continuing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CAB722" w14:textId="77777777" w:rsidR="00EA0067" w:rsidRPr="00EA0067" w:rsidRDefault="00EA0067" w:rsidP="003524E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067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E08CE3" w14:textId="77777777" w:rsidR="00EA0067" w:rsidRPr="00EA0067" w:rsidRDefault="00EA0067" w:rsidP="003524E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89ABEB" w14:textId="77777777" w:rsidR="00EA0067" w:rsidRPr="00CD0B4B" w:rsidRDefault="00EA0067" w:rsidP="003524E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EA0067" w:rsidRPr="00CD0B4B" w14:paraId="129E5C15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E5FF1B" w14:textId="77777777" w:rsidR="00EA0067" w:rsidRPr="00EA0067" w:rsidRDefault="00EA0067" w:rsidP="003524EC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EA0067">
              <w:rPr>
                <w:rFonts w:ascii="Courier New" w:eastAsia="Times New Roman" w:hAnsi="Courier New" w:cs="Courier New"/>
                <w:color w:val="000000"/>
              </w:rPr>
              <w:t>Continuing_Indicator_Description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78A831" w14:textId="77777777" w:rsidR="00EA0067" w:rsidRPr="00EA0067" w:rsidRDefault="00EA0067" w:rsidP="003524E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067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D94388" w14:textId="77777777" w:rsidR="00EA0067" w:rsidRPr="00EA0067" w:rsidRDefault="00EA0067" w:rsidP="003524E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008941" w14:textId="77777777" w:rsidR="00EA0067" w:rsidRPr="00CD0B4B" w:rsidRDefault="00EA0067" w:rsidP="003524E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</w:tbl>
    <w:p w14:paraId="1E0DC725" w14:textId="77777777" w:rsidR="002F2FE4" w:rsidRPr="002F2FE4" w:rsidRDefault="002F2FE4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</w:pPr>
    </w:p>
    <w:sectPr w:rsidR="002F2FE4" w:rsidRPr="002F2FE4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34D1" w14:textId="77777777" w:rsidR="00C87742" w:rsidRDefault="00C87742" w:rsidP="002F2FE4">
      <w:pPr>
        <w:spacing w:before="0" w:after="0" w:line="240" w:lineRule="auto"/>
      </w:pPr>
      <w:r>
        <w:separator/>
      </w:r>
    </w:p>
  </w:endnote>
  <w:endnote w:type="continuationSeparator" w:id="0">
    <w:p w14:paraId="6AB15F88" w14:textId="77777777" w:rsidR="00C87742" w:rsidRDefault="00C87742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9DB4" w14:textId="77777777" w:rsidR="00C87742" w:rsidRDefault="00C87742" w:rsidP="002F2FE4">
      <w:pPr>
        <w:spacing w:before="0" w:after="0" w:line="240" w:lineRule="auto"/>
      </w:pPr>
      <w:r>
        <w:separator/>
      </w:r>
    </w:p>
  </w:footnote>
  <w:footnote w:type="continuationSeparator" w:id="0">
    <w:p w14:paraId="50D07A48" w14:textId="77777777" w:rsidR="00C87742" w:rsidRDefault="00C87742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F250" w14:textId="77777777" w:rsidR="002F2FE4" w:rsidRDefault="002F2FE4" w:rsidP="002F2FE4">
    <w:pPr>
      <w:pStyle w:val="Header"/>
      <w:spacing w:before="0"/>
    </w:pPr>
    <w:r>
      <w:rPr>
        <w:noProof/>
      </w:rPr>
      <w:drawing>
        <wp:inline distT="0" distB="0" distL="0" distR="0" wp14:anchorId="32CE75B2" wp14:editId="3585F30C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0257DF"/>
    <w:rsid w:val="001207F9"/>
    <w:rsid w:val="001A24F8"/>
    <w:rsid w:val="00240A2B"/>
    <w:rsid w:val="00257B71"/>
    <w:rsid w:val="00272288"/>
    <w:rsid w:val="002E5CE1"/>
    <w:rsid w:val="002F2FE4"/>
    <w:rsid w:val="00353D84"/>
    <w:rsid w:val="00407022"/>
    <w:rsid w:val="005132EB"/>
    <w:rsid w:val="00527FEE"/>
    <w:rsid w:val="005911D3"/>
    <w:rsid w:val="00595B1A"/>
    <w:rsid w:val="005D3465"/>
    <w:rsid w:val="005E7C37"/>
    <w:rsid w:val="00670EBE"/>
    <w:rsid w:val="00680EA3"/>
    <w:rsid w:val="006A0001"/>
    <w:rsid w:val="006E450D"/>
    <w:rsid w:val="007377FF"/>
    <w:rsid w:val="00761F7A"/>
    <w:rsid w:val="007B16BB"/>
    <w:rsid w:val="007C6581"/>
    <w:rsid w:val="0083785A"/>
    <w:rsid w:val="00871922"/>
    <w:rsid w:val="008A2F61"/>
    <w:rsid w:val="008F07C8"/>
    <w:rsid w:val="009340BF"/>
    <w:rsid w:val="00A01611"/>
    <w:rsid w:val="00A604D0"/>
    <w:rsid w:val="00A74BDA"/>
    <w:rsid w:val="00AF7836"/>
    <w:rsid w:val="00B077E2"/>
    <w:rsid w:val="00BD2687"/>
    <w:rsid w:val="00C65001"/>
    <w:rsid w:val="00C82761"/>
    <w:rsid w:val="00C87742"/>
    <w:rsid w:val="00C937BD"/>
    <w:rsid w:val="00CB1763"/>
    <w:rsid w:val="00CD0B4B"/>
    <w:rsid w:val="00CE49FC"/>
    <w:rsid w:val="00D73927"/>
    <w:rsid w:val="00DF58E7"/>
    <w:rsid w:val="00DF68F2"/>
    <w:rsid w:val="00E25441"/>
    <w:rsid w:val="00E87290"/>
    <w:rsid w:val="00E92B71"/>
    <w:rsid w:val="00EA0067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2C202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Snapp</dc:creator>
  <cp:keywords/>
  <dc:description/>
  <cp:lastModifiedBy>Dave Snapp</cp:lastModifiedBy>
  <cp:revision>15</cp:revision>
  <dcterms:created xsi:type="dcterms:W3CDTF">2015-12-14T18:26:00Z</dcterms:created>
  <dcterms:modified xsi:type="dcterms:W3CDTF">2025-05-27T17:40:00Z</dcterms:modified>
</cp:coreProperties>
</file>